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DotumChe" w:eastAsia="仿宋_GB2312"/>
          <w:b/>
          <w:w w:val="80"/>
          <w:sz w:val="44"/>
          <w:szCs w:val="44"/>
        </w:rPr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上海电子信息职业技术学院</w:t>
      </w:r>
    </w:p>
    <w:p>
      <w:pPr>
        <w:jc w:val="center"/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2021年</w:t>
      </w:r>
      <w:r>
        <w:fldChar w:fldCharType="begin"/>
      </w:r>
      <w:r>
        <w:instrText xml:space="preserve"> Fillin“请键入公文标题”  \* MERGEFORMAT </w:instrText>
      </w:r>
      <w:r>
        <w:fldChar w:fldCharType="separate"/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t>专业技术职务聘任公示</w:t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fldChar w:fldCharType="end"/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</w:instrText>
      </w:r>
      <w:r>
        <w:rPr>
          <w:rFonts w:hint="eastAsia" w:eastAsia="仿宋_GB2312"/>
          <w:sz w:val="32"/>
          <w:szCs w:val="32"/>
        </w:rPr>
        <w:instrText xml:space="preserve">Fillin“请键入主送机关”</w:instrText>
      </w:r>
      <w:r>
        <w:rPr>
          <w:rFonts w:eastAsia="仿宋_GB2312"/>
          <w:sz w:val="32"/>
          <w:szCs w:val="32"/>
        </w:rPr>
        <w:instrText xml:space="preserve">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Fonts w:hint="eastAsia" w:eastAsia="仿宋_GB2312"/>
          <w:sz w:val="32"/>
          <w:szCs w:val="32"/>
        </w:rPr>
        <w:t>各二级学院、职能部门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 xml:space="preserve">： 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经上海电子信息职业技术学院专业技术职务聘任委员会2021年4月19日票决通过，现将2021年拟聘专业技术职务人员名单公示如下：</w:t>
      </w:r>
    </w:p>
    <w:p/>
    <w:tbl>
      <w:tblPr>
        <w:tblStyle w:val="4"/>
        <w:tblW w:w="78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1880"/>
        <w:gridCol w:w="2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部门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拟聘任职务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教师工作部/人事处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宋长海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研究员（内聘）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机械与能源工程学院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陈永平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副教授（内聘）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中德工程学院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戴正阳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副教授（内聘）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中德工程学院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李云庆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副教授（内聘）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经济与管理学院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汪晓君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机械与能源工程学院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褚肖凯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公共基础学院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常浠婧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共青团委员会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何  川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学生工作部/学生处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栾文飞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科研处/学报编辑部 暨高等教育研究所/发展规划处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  辉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助理研究员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  昉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中德工程学院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吴莉洁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经济与管理学院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刘柯杰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后勤保障处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吴玲娜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主管护师</w:t>
            </w:r>
          </w:p>
        </w:tc>
      </w:tr>
    </w:tbl>
    <w:p>
      <w:pPr>
        <w:spacing w:line="54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公示期为2021年4月20日-2021年4月26日。公示期间，如有异议，请向学校监察处反映。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 系 人：田婧婷（监察处）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电    话：021-57132760（直线）、57131333-1640（分机）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邮    箱：dzxxxyjj@163.com</w:t>
      </w:r>
    </w:p>
    <w:p>
      <w:pPr>
        <w:ind w:firstLine="405"/>
        <w:rPr>
          <w:rFonts w:ascii="仿宋_GB2312" w:hAnsi="宋体" w:eastAsia="仿宋_GB2312"/>
          <w:sz w:val="32"/>
          <w:szCs w:val="32"/>
        </w:rPr>
      </w:pPr>
    </w:p>
    <w:p>
      <w:pPr>
        <w:ind w:firstLine="405"/>
        <w:rPr>
          <w:rFonts w:ascii="仿宋_GB2312" w:hAnsi="宋体" w:eastAsia="仿宋_GB2312"/>
          <w:sz w:val="32"/>
          <w:szCs w:val="32"/>
        </w:rPr>
      </w:pPr>
    </w:p>
    <w:p>
      <w:pPr>
        <w:ind w:right="640" w:firstLine="405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人事处</w:t>
      </w:r>
    </w:p>
    <w:p>
      <w:pPr>
        <w:ind w:firstLine="405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2021年4月20日</w:t>
      </w:r>
    </w:p>
    <w:p>
      <w:pPr>
        <w:ind w:firstLine="405"/>
        <w:rPr>
          <w:rFonts w:ascii="仿宋_GB2312" w:hAnsi="宋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1A9"/>
    <w:rsid w:val="0001184C"/>
    <w:rsid w:val="00016FD8"/>
    <w:rsid w:val="00025CB2"/>
    <w:rsid w:val="00062233"/>
    <w:rsid w:val="00062C26"/>
    <w:rsid w:val="000842B7"/>
    <w:rsid w:val="000A59A2"/>
    <w:rsid w:val="001C578C"/>
    <w:rsid w:val="001E3BF6"/>
    <w:rsid w:val="00261542"/>
    <w:rsid w:val="002855D8"/>
    <w:rsid w:val="00287E4A"/>
    <w:rsid w:val="0029638E"/>
    <w:rsid w:val="002E09B7"/>
    <w:rsid w:val="003723F1"/>
    <w:rsid w:val="003C58B1"/>
    <w:rsid w:val="00434963"/>
    <w:rsid w:val="004B0B69"/>
    <w:rsid w:val="00561414"/>
    <w:rsid w:val="00675F24"/>
    <w:rsid w:val="006D7215"/>
    <w:rsid w:val="0083522D"/>
    <w:rsid w:val="008F02F7"/>
    <w:rsid w:val="00972722"/>
    <w:rsid w:val="009E3F87"/>
    <w:rsid w:val="00A23F09"/>
    <w:rsid w:val="00AB782C"/>
    <w:rsid w:val="00B47069"/>
    <w:rsid w:val="00C25D19"/>
    <w:rsid w:val="00C731C5"/>
    <w:rsid w:val="00C957CB"/>
    <w:rsid w:val="00D338EF"/>
    <w:rsid w:val="00D467A7"/>
    <w:rsid w:val="00D46D3C"/>
    <w:rsid w:val="00D72ED2"/>
    <w:rsid w:val="00DB11A9"/>
    <w:rsid w:val="00E46701"/>
    <w:rsid w:val="00E56EF8"/>
    <w:rsid w:val="00E847A6"/>
    <w:rsid w:val="00E85264"/>
    <w:rsid w:val="00EB3E9E"/>
    <w:rsid w:val="00EE1655"/>
    <w:rsid w:val="00F04E19"/>
    <w:rsid w:val="31294CCA"/>
    <w:rsid w:val="70861AC0"/>
    <w:rsid w:val="79D2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92</Words>
  <Characters>525</Characters>
  <Lines>4</Lines>
  <Paragraphs>1</Paragraphs>
  <TotalTime>0</TotalTime>
  <ScaleCrop>false</ScaleCrop>
  <LinksUpToDate>false</LinksUpToDate>
  <CharactersWithSpaces>616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2018-05-16T06:56:00Z</dcterms:created>
  <dc:creator>dsr</dc:creator>
  <cp:lastModifiedBy>上海滩</cp:lastModifiedBy>
  <dcterms:modified xsi:type="dcterms:W3CDTF">2021-04-20T02:48:51Z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D073EB935E5D46029DC803E8FFA3031D</vt:lpwstr>
  </property>
</Properties>
</file>